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октября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ТОМАС»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1037843017222,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7825090079)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18.10.2021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октября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