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марта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УТТ ТРАНСДИВЕ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8784711368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461903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1.03.202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марта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