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рвисКомплекс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590046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173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5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