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1055473055901,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5408234205)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«СтройЦентр»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1057424516115,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7453142704)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«МАШМЕТ»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1057810059020,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7813315151)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15.06.2012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«Северо-Западная инженерно-строительная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1104704000224,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4704082832)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С-047-4704082832-07042010-491/3,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«Северо-Западная инженерно-строительная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1104704000224,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4704082832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«Союзмонтаж»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1105405006200,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5405409552)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С-054-5405409552-21042010-536/3,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«Союзмонтаж»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1105405006200,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5405409552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«Финансстройагро»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1066143046815,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6143062292)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С-061-6143062292-26042010-550/2,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«Финансстройагро»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1066143046815,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6143062292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